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4A376" w14:textId="4307C4E2" w:rsidR="006A76D4" w:rsidRDefault="006A76D4" w:rsidP="006A76D4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</w:t>
      </w:r>
    </w:p>
    <w:p w14:paraId="52FDF726" w14:textId="712B8554" w:rsidR="002C03C0" w:rsidRPr="00FB04E4" w:rsidRDefault="00594460" w:rsidP="002C03C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73FF4A3D" w14:textId="77777777" w:rsidR="002C03C0" w:rsidRPr="00FB04E4" w:rsidRDefault="002C03C0" w:rsidP="002C03C0">
      <w:pPr>
        <w:rPr>
          <w:rFonts w:asciiTheme="minorHAnsi" w:hAnsiTheme="minorHAnsi"/>
          <w:sz w:val="22"/>
          <w:szCs w:val="22"/>
        </w:rPr>
      </w:pPr>
    </w:p>
    <w:p w14:paraId="23CFF368" w14:textId="77777777" w:rsidR="002C03C0" w:rsidRDefault="002C03C0" w:rsidP="002C03C0">
      <w:pPr>
        <w:rPr>
          <w:rFonts w:asciiTheme="minorHAnsi" w:hAnsiTheme="minorHAnsi"/>
          <w:sz w:val="22"/>
          <w:szCs w:val="22"/>
        </w:rPr>
      </w:pPr>
      <w:r w:rsidRPr="00FB04E4">
        <w:rPr>
          <w:rFonts w:asciiTheme="minorHAnsi" w:hAnsiTheme="minorHAnsi"/>
          <w:sz w:val="22"/>
          <w:szCs w:val="22"/>
        </w:rPr>
        <w:t>Señores</w:t>
      </w:r>
    </w:p>
    <w:p w14:paraId="7BB9B053" w14:textId="77777777" w:rsidR="00DF1072" w:rsidRDefault="00A21A88" w:rsidP="002C03C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JEFATURA DE SEGURIDAD</w:t>
      </w:r>
      <w:r w:rsidR="00A85969">
        <w:rPr>
          <w:rFonts w:asciiTheme="minorHAnsi" w:hAnsiTheme="minorHAnsi"/>
          <w:sz w:val="22"/>
          <w:szCs w:val="22"/>
        </w:rPr>
        <w:tab/>
      </w:r>
    </w:p>
    <w:p w14:paraId="1DAE4E4D" w14:textId="77777777" w:rsidR="002C03C0" w:rsidRPr="00FB04E4" w:rsidRDefault="00A21A88" w:rsidP="003227AD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TERMINAL PORTUARIO</w:t>
      </w:r>
      <w:r w:rsidR="00C25B6E">
        <w:rPr>
          <w:rFonts w:asciiTheme="minorHAnsi" w:hAnsiTheme="minorHAnsi"/>
          <w:b/>
          <w:bCs/>
          <w:sz w:val="22"/>
          <w:szCs w:val="22"/>
        </w:rPr>
        <w:t xml:space="preserve"> DE MANTA</w:t>
      </w:r>
    </w:p>
    <w:p w14:paraId="42FE940C" w14:textId="01F4526D" w:rsidR="002C03C0" w:rsidRPr="00FB04E4" w:rsidRDefault="000375A1" w:rsidP="002C03C0">
      <w:pPr>
        <w:rPr>
          <w:rFonts w:asciiTheme="minorHAnsi" w:hAnsiTheme="minorHAnsi"/>
          <w:sz w:val="22"/>
          <w:szCs w:val="22"/>
        </w:rPr>
      </w:pPr>
      <w:r w:rsidRPr="00FB04E4">
        <w:rPr>
          <w:rFonts w:asciiTheme="minorHAnsi" w:hAnsiTheme="minorHAnsi"/>
          <w:sz w:val="22"/>
          <w:szCs w:val="22"/>
        </w:rPr>
        <w:t>Ciudad. -</w:t>
      </w:r>
    </w:p>
    <w:p w14:paraId="3B82736A" w14:textId="77777777" w:rsidR="002C03C0" w:rsidRPr="00FB04E4" w:rsidRDefault="002C03C0" w:rsidP="002C03C0">
      <w:pPr>
        <w:rPr>
          <w:rFonts w:asciiTheme="minorHAnsi" w:hAnsiTheme="minorHAnsi"/>
          <w:sz w:val="22"/>
          <w:szCs w:val="22"/>
        </w:rPr>
      </w:pPr>
    </w:p>
    <w:p w14:paraId="1692884C" w14:textId="2684C352" w:rsidR="002C03C0" w:rsidRDefault="00215DFB" w:rsidP="00215DFB">
      <w:pPr>
        <w:jc w:val="both"/>
        <w:rPr>
          <w:rFonts w:asciiTheme="minorHAnsi" w:hAnsiTheme="minorHAnsi"/>
          <w:sz w:val="22"/>
          <w:szCs w:val="22"/>
        </w:rPr>
      </w:pPr>
      <w:r w:rsidRPr="00215DFB">
        <w:rPr>
          <w:rFonts w:asciiTheme="minorHAnsi" w:hAnsiTheme="minorHAnsi"/>
          <w:sz w:val="22"/>
          <w:szCs w:val="22"/>
        </w:rPr>
        <w:t>Yo……………………………………………………………………………...con cédula de Identidad / Ruc/</w:t>
      </w:r>
      <w:proofErr w:type="spellStart"/>
      <w:r w:rsidRPr="00215DFB">
        <w:rPr>
          <w:rFonts w:asciiTheme="minorHAnsi" w:hAnsiTheme="minorHAnsi"/>
          <w:sz w:val="22"/>
          <w:szCs w:val="22"/>
        </w:rPr>
        <w:t>Pasap.N°</w:t>
      </w:r>
      <w:proofErr w:type="spellEnd"/>
      <w:r w:rsidRPr="00215DFB">
        <w:rPr>
          <w:rFonts w:asciiTheme="minorHAnsi" w:hAnsiTheme="minorHAnsi"/>
          <w:sz w:val="22"/>
          <w:szCs w:val="22"/>
        </w:rPr>
        <w:t>. …………………………………………………………...en calidad de</w:t>
      </w:r>
      <w:r>
        <w:rPr>
          <w:rFonts w:asciiTheme="minorHAnsi" w:hAnsiTheme="minorHAnsi"/>
          <w:sz w:val="22"/>
          <w:szCs w:val="22"/>
        </w:rPr>
        <w:t xml:space="preserve"> representante legal de la empresa …………………………………. </w:t>
      </w:r>
      <w:r w:rsidRPr="00FB04E4">
        <w:rPr>
          <w:rFonts w:asciiTheme="minorHAnsi" w:hAnsiTheme="minorHAnsi"/>
          <w:sz w:val="22"/>
          <w:szCs w:val="22"/>
        </w:rPr>
        <w:t>S</w:t>
      </w:r>
      <w:r w:rsidR="002C03C0" w:rsidRPr="00FB04E4">
        <w:rPr>
          <w:rFonts w:asciiTheme="minorHAnsi" w:hAnsiTheme="minorHAnsi"/>
          <w:sz w:val="22"/>
          <w:szCs w:val="22"/>
        </w:rPr>
        <w:t>olicito</w:t>
      </w:r>
      <w:r>
        <w:rPr>
          <w:rFonts w:asciiTheme="minorHAnsi" w:hAnsiTheme="minorHAnsi"/>
          <w:sz w:val="22"/>
          <w:szCs w:val="22"/>
        </w:rPr>
        <w:t xml:space="preserve"> por el presente,</w:t>
      </w:r>
      <w:r w:rsidR="002C03C0" w:rsidRPr="00FB04E4">
        <w:rPr>
          <w:rFonts w:asciiTheme="minorHAnsi" w:hAnsiTheme="minorHAnsi"/>
          <w:sz w:val="22"/>
          <w:szCs w:val="22"/>
        </w:rPr>
        <w:t xml:space="preserve"> </w:t>
      </w:r>
      <w:r w:rsidR="00F12728" w:rsidRPr="00FB04E4">
        <w:rPr>
          <w:rFonts w:asciiTheme="minorHAnsi" w:hAnsiTheme="minorHAnsi"/>
          <w:sz w:val="22"/>
          <w:szCs w:val="22"/>
        </w:rPr>
        <w:t xml:space="preserve">la emisión de </w:t>
      </w:r>
      <w:r>
        <w:rPr>
          <w:rFonts w:asciiTheme="minorHAnsi" w:hAnsiTheme="minorHAnsi"/>
          <w:sz w:val="22"/>
          <w:szCs w:val="22"/>
        </w:rPr>
        <w:t xml:space="preserve">las siguientes </w:t>
      </w:r>
      <w:r w:rsidR="00F12728" w:rsidRPr="00FB04E4">
        <w:rPr>
          <w:rFonts w:asciiTheme="minorHAnsi" w:hAnsiTheme="minorHAnsi"/>
          <w:sz w:val="22"/>
          <w:szCs w:val="22"/>
        </w:rPr>
        <w:t>credenciales</w:t>
      </w:r>
      <w:r>
        <w:rPr>
          <w:rFonts w:asciiTheme="minorHAnsi" w:hAnsiTheme="minorHAnsi"/>
          <w:sz w:val="22"/>
          <w:szCs w:val="22"/>
        </w:rPr>
        <w:t>,</w:t>
      </w:r>
      <w:r w:rsidR="00F12728" w:rsidRPr="00FB04E4">
        <w:rPr>
          <w:rFonts w:asciiTheme="minorHAnsi" w:hAnsiTheme="minorHAnsi"/>
          <w:sz w:val="22"/>
          <w:szCs w:val="22"/>
        </w:rPr>
        <w:t xml:space="preserve"> para ingreso permanente a </w:t>
      </w:r>
      <w:r w:rsidR="00470489" w:rsidRPr="00FB04E4">
        <w:rPr>
          <w:rFonts w:asciiTheme="minorHAnsi" w:hAnsiTheme="minorHAnsi"/>
          <w:sz w:val="22"/>
          <w:szCs w:val="22"/>
        </w:rPr>
        <w:t>la instalación</w:t>
      </w:r>
      <w:r w:rsidR="00F12728" w:rsidRPr="00FB04E4">
        <w:rPr>
          <w:rFonts w:asciiTheme="minorHAnsi" w:hAnsiTheme="minorHAnsi"/>
          <w:sz w:val="22"/>
          <w:szCs w:val="22"/>
        </w:rPr>
        <w:t xml:space="preserve"> portuaria</w:t>
      </w:r>
      <w:r w:rsidR="002C03C0" w:rsidRPr="00FB04E4">
        <w:rPr>
          <w:rFonts w:asciiTheme="minorHAnsi" w:hAnsiTheme="minorHAnsi"/>
          <w:sz w:val="22"/>
          <w:szCs w:val="22"/>
        </w:rPr>
        <w:t>:</w:t>
      </w:r>
    </w:p>
    <w:p w14:paraId="55A165F2" w14:textId="2BD0DB0B" w:rsidR="0030222E" w:rsidRDefault="0030222E" w:rsidP="00470489">
      <w:pPr>
        <w:rPr>
          <w:rFonts w:asciiTheme="minorHAnsi" w:hAnsiTheme="minorHAnsi"/>
          <w:sz w:val="22"/>
          <w:szCs w:val="22"/>
        </w:rPr>
      </w:pPr>
    </w:p>
    <w:p w14:paraId="77515B38" w14:textId="4E013D1E" w:rsidR="00215DFB" w:rsidRPr="00215DFB" w:rsidRDefault="00215DFB" w:rsidP="00470489">
      <w:pPr>
        <w:rPr>
          <w:rFonts w:asciiTheme="minorHAnsi" w:hAnsi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  </w:t>
      </w:r>
      <w:r w:rsidRPr="00215DFB">
        <w:rPr>
          <w:rFonts w:asciiTheme="minorHAnsi" w:hAnsiTheme="minorHAnsi"/>
          <w:b/>
          <w:bCs/>
          <w:i/>
          <w:iCs/>
          <w:sz w:val="20"/>
          <w:szCs w:val="20"/>
        </w:rPr>
        <w:t xml:space="preserve">Llenar cuadro por persona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81"/>
        <w:gridCol w:w="3236"/>
      </w:tblGrid>
      <w:tr w:rsidR="000375A1" w14:paraId="77345EC5" w14:textId="77777777" w:rsidTr="000375A1">
        <w:trPr>
          <w:jc w:val="center"/>
        </w:trPr>
        <w:tc>
          <w:tcPr>
            <w:tcW w:w="4981" w:type="dxa"/>
          </w:tcPr>
          <w:p w14:paraId="08B39894" w14:textId="0996A505" w:rsidR="000375A1" w:rsidRDefault="000375A1" w:rsidP="0047048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Apellidos y nombres completos </w:t>
            </w:r>
          </w:p>
        </w:tc>
        <w:tc>
          <w:tcPr>
            <w:tcW w:w="3236" w:type="dxa"/>
          </w:tcPr>
          <w:p w14:paraId="6CF1115F" w14:textId="77777777" w:rsidR="000375A1" w:rsidRDefault="000375A1" w:rsidP="0047048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375A1" w14:paraId="5F62D055" w14:textId="77777777" w:rsidTr="000375A1">
        <w:trPr>
          <w:jc w:val="center"/>
        </w:trPr>
        <w:tc>
          <w:tcPr>
            <w:tcW w:w="4981" w:type="dxa"/>
          </w:tcPr>
          <w:p w14:paraId="2F24B61C" w14:textId="68E7F839" w:rsidR="000375A1" w:rsidRDefault="000375A1" w:rsidP="0047048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Cedula de identidad </w:t>
            </w:r>
          </w:p>
        </w:tc>
        <w:tc>
          <w:tcPr>
            <w:tcW w:w="3236" w:type="dxa"/>
          </w:tcPr>
          <w:p w14:paraId="2E6B2478" w14:textId="77777777" w:rsidR="000375A1" w:rsidRDefault="000375A1" w:rsidP="0047048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5DFB" w14:paraId="03A44BBB" w14:textId="77777777" w:rsidTr="000375A1">
        <w:trPr>
          <w:jc w:val="center"/>
        </w:trPr>
        <w:tc>
          <w:tcPr>
            <w:tcW w:w="4981" w:type="dxa"/>
          </w:tcPr>
          <w:p w14:paraId="1DA8FAE4" w14:textId="2C1C90FC" w:rsidR="00215DFB" w:rsidRDefault="00215DFB" w:rsidP="0047048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Dirección domiciliaria </w:t>
            </w:r>
          </w:p>
        </w:tc>
        <w:tc>
          <w:tcPr>
            <w:tcW w:w="3236" w:type="dxa"/>
          </w:tcPr>
          <w:p w14:paraId="76ADC67B" w14:textId="77777777" w:rsidR="00215DFB" w:rsidRDefault="00215DFB" w:rsidP="0047048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5DFB" w14:paraId="5BB9CDFD" w14:textId="77777777" w:rsidTr="000375A1">
        <w:trPr>
          <w:jc w:val="center"/>
        </w:trPr>
        <w:tc>
          <w:tcPr>
            <w:tcW w:w="4981" w:type="dxa"/>
          </w:tcPr>
          <w:p w14:paraId="5F7DB98E" w14:textId="58574B72" w:rsidR="00215DFB" w:rsidRDefault="00215DFB" w:rsidP="0047048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Tipo de Sangre</w:t>
            </w:r>
          </w:p>
        </w:tc>
        <w:tc>
          <w:tcPr>
            <w:tcW w:w="3236" w:type="dxa"/>
          </w:tcPr>
          <w:p w14:paraId="754463E9" w14:textId="77777777" w:rsidR="00215DFB" w:rsidRDefault="00215DFB" w:rsidP="0047048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375A1" w14:paraId="431A8EFE" w14:textId="77777777" w:rsidTr="000375A1">
        <w:trPr>
          <w:jc w:val="center"/>
        </w:trPr>
        <w:tc>
          <w:tcPr>
            <w:tcW w:w="4981" w:type="dxa"/>
          </w:tcPr>
          <w:p w14:paraId="6CDF2451" w14:textId="35F02046" w:rsidR="000375A1" w:rsidRDefault="000375A1" w:rsidP="0047048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Función o cargo </w:t>
            </w:r>
            <w:r w:rsidR="00215DFB">
              <w:rPr>
                <w:rFonts w:asciiTheme="minorHAnsi" w:hAnsiTheme="minorHAnsi"/>
                <w:sz w:val="22"/>
                <w:szCs w:val="22"/>
              </w:rPr>
              <w:t>(acorde con matrícula portuaria)</w:t>
            </w:r>
          </w:p>
        </w:tc>
        <w:tc>
          <w:tcPr>
            <w:tcW w:w="3236" w:type="dxa"/>
          </w:tcPr>
          <w:p w14:paraId="478136A7" w14:textId="77777777" w:rsidR="000375A1" w:rsidRDefault="000375A1" w:rsidP="0047048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375A1" w14:paraId="0B4230D4" w14:textId="77777777" w:rsidTr="000375A1">
        <w:trPr>
          <w:jc w:val="center"/>
        </w:trPr>
        <w:tc>
          <w:tcPr>
            <w:tcW w:w="4981" w:type="dxa"/>
          </w:tcPr>
          <w:p w14:paraId="6CEC7672" w14:textId="474FDB14" w:rsidR="000375A1" w:rsidRDefault="000375A1" w:rsidP="0047048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Vehicular / Peatonal (indicar) </w:t>
            </w:r>
          </w:p>
        </w:tc>
        <w:tc>
          <w:tcPr>
            <w:tcW w:w="3236" w:type="dxa"/>
          </w:tcPr>
          <w:p w14:paraId="4688DAE4" w14:textId="77777777" w:rsidR="000375A1" w:rsidRDefault="000375A1" w:rsidP="0047048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464AF89" w14:textId="0E286031" w:rsidR="001F5BEB" w:rsidRDefault="00215DFB" w:rsidP="0047048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    </w:t>
      </w:r>
      <w:r w:rsidR="002C03C0" w:rsidRPr="00FB04E4">
        <w:rPr>
          <w:rFonts w:asciiTheme="minorHAnsi" w:hAnsiTheme="minorHAnsi"/>
          <w:sz w:val="22"/>
          <w:szCs w:val="22"/>
        </w:rPr>
        <w:t xml:space="preserve"> 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81"/>
        <w:gridCol w:w="3236"/>
      </w:tblGrid>
      <w:tr w:rsidR="00215DFB" w14:paraId="0A1A1E23" w14:textId="77777777" w:rsidTr="00C42F6A">
        <w:trPr>
          <w:jc w:val="center"/>
        </w:trPr>
        <w:tc>
          <w:tcPr>
            <w:tcW w:w="4981" w:type="dxa"/>
          </w:tcPr>
          <w:p w14:paraId="15C5CB06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Apellidos y nombres completos </w:t>
            </w:r>
          </w:p>
        </w:tc>
        <w:tc>
          <w:tcPr>
            <w:tcW w:w="3236" w:type="dxa"/>
          </w:tcPr>
          <w:p w14:paraId="600A66E4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5DFB" w14:paraId="46D21FF7" w14:textId="77777777" w:rsidTr="00C42F6A">
        <w:trPr>
          <w:jc w:val="center"/>
        </w:trPr>
        <w:tc>
          <w:tcPr>
            <w:tcW w:w="4981" w:type="dxa"/>
          </w:tcPr>
          <w:p w14:paraId="2702C802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Cedula de identidad </w:t>
            </w:r>
          </w:p>
        </w:tc>
        <w:tc>
          <w:tcPr>
            <w:tcW w:w="3236" w:type="dxa"/>
          </w:tcPr>
          <w:p w14:paraId="30BFBD69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5DFB" w14:paraId="5DC7A293" w14:textId="77777777" w:rsidTr="00C42F6A">
        <w:trPr>
          <w:jc w:val="center"/>
        </w:trPr>
        <w:tc>
          <w:tcPr>
            <w:tcW w:w="4981" w:type="dxa"/>
          </w:tcPr>
          <w:p w14:paraId="062110C3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Dirección domiciliaria </w:t>
            </w:r>
          </w:p>
        </w:tc>
        <w:tc>
          <w:tcPr>
            <w:tcW w:w="3236" w:type="dxa"/>
          </w:tcPr>
          <w:p w14:paraId="3D8CCE00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5DFB" w14:paraId="66E52EE8" w14:textId="77777777" w:rsidTr="00C42F6A">
        <w:trPr>
          <w:jc w:val="center"/>
        </w:trPr>
        <w:tc>
          <w:tcPr>
            <w:tcW w:w="4981" w:type="dxa"/>
          </w:tcPr>
          <w:p w14:paraId="4EB4D3AB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Tipo de Sangre</w:t>
            </w:r>
          </w:p>
        </w:tc>
        <w:tc>
          <w:tcPr>
            <w:tcW w:w="3236" w:type="dxa"/>
          </w:tcPr>
          <w:p w14:paraId="0A29210A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5DFB" w14:paraId="288C08E8" w14:textId="77777777" w:rsidTr="00C42F6A">
        <w:trPr>
          <w:jc w:val="center"/>
        </w:trPr>
        <w:tc>
          <w:tcPr>
            <w:tcW w:w="4981" w:type="dxa"/>
          </w:tcPr>
          <w:p w14:paraId="014575EB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Función o cargo (acorde con matrícula portuaria)</w:t>
            </w:r>
          </w:p>
        </w:tc>
        <w:tc>
          <w:tcPr>
            <w:tcW w:w="3236" w:type="dxa"/>
          </w:tcPr>
          <w:p w14:paraId="60C9609B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5DFB" w14:paraId="74A0C1C7" w14:textId="77777777" w:rsidTr="00C42F6A">
        <w:trPr>
          <w:jc w:val="center"/>
        </w:trPr>
        <w:tc>
          <w:tcPr>
            <w:tcW w:w="4981" w:type="dxa"/>
          </w:tcPr>
          <w:p w14:paraId="1F3E6F1F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Vehicular / Peatonal (indicar) </w:t>
            </w:r>
          </w:p>
        </w:tc>
        <w:tc>
          <w:tcPr>
            <w:tcW w:w="3236" w:type="dxa"/>
          </w:tcPr>
          <w:p w14:paraId="3939ACA3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77FDCE3" w14:textId="77777777" w:rsidR="00413BE6" w:rsidRDefault="00413BE6" w:rsidP="00470489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81"/>
        <w:gridCol w:w="3236"/>
      </w:tblGrid>
      <w:tr w:rsidR="00215DFB" w14:paraId="21A84A55" w14:textId="77777777" w:rsidTr="00C42F6A">
        <w:trPr>
          <w:jc w:val="center"/>
        </w:trPr>
        <w:tc>
          <w:tcPr>
            <w:tcW w:w="4981" w:type="dxa"/>
          </w:tcPr>
          <w:p w14:paraId="70498505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Apellidos y nombres completos </w:t>
            </w:r>
          </w:p>
        </w:tc>
        <w:tc>
          <w:tcPr>
            <w:tcW w:w="3236" w:type="dxa"/>
          </w:tcPr>
          <w:p w14:paraId="4F80F79E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5DFB" w14:paraId="4AAF04B1" w14:textId="77777777" w:rsidTr="00C42F6A">
        <w:trPr>
          <w:jc w:val="center"/>
        </w:trPr>
        <w:tc>
          <w:tcPr>
            <w:tcW w:w="4981" w:type="dxa"/>
          </w:tcPr>
          <w:p w14:paraId="503861DD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Cedula de identidad </w:t>
            </w:r>
          </w:p>
        </w:tc>
        <w:tc>
          <w:tcPr>
            <w:tcW w:w="3236" w:type="dxa"/>
          </w:tcPr>
          <w:p w14:paraId="1E0F43F6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5DFB" w14:paraId="1D8520E3" w14:textId="77777777" w:rsidTr="00C42F6A">
        <w:trPr>
          <w:jc w:val="center"/>
        </w:trPr>
        <w:tc>
          <w:tcPr>
            <w:tcW w:w="4981" w:type="dxa"/>
          </w:tcPr>
          <w:p w14:paraId="3753C95A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Dirección domiciliaria </w:t>
            </w:r>
          </w:p>
        </w:tc>
        <w:tc>
          <w:tcPr>
            <w:tcW w:w="3236" w:type="dxa"/>
          </w:tcPr>
          <w:p w14:paraId="24604D60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5DFB" w14:paraId="40B427CE" w14:textId="77777777" w:rsidTr="00C42F6A">
        <w:trPr>
          <w:jc w:val="center"/>
        </w:trPr>
        <w:tc>
          <w:tcPr>
            <w:tcW w:w="4981" w:type="dxa"/>
          </w:tcPr>
          <w:p w14:paraId="174B631C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Tipo de Sangre</w:t>
            </w:r>
          </w:p>
        </w:tc>
        <w:tc>
          <w:tcPr>
            <w:tcW w:w="3236" w:type="dxa"/>
          </w:tcPr>
          <w:p w14:paraId="4225D6F4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5DFB" w14:paraId="5D044C2D" w14:textId="77777777" w:rsidTr="00C42F6A">
        <w:trPr>
          <w:jc w:val="center"/>
        </w:trPr>
        <w:tc>
          <w:tcPr>
            <w:tcW w:w="4981" w:type="dxa"/>
          </w:tcPr>
          <w:p w14:paraId="5A67E985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Función o cargo (acorde con matrícula portuaria)</w:t>
            </w:r>
          </w:p>
        </w:tc>
        <w:tc>
          <w:tcPr>
            <w:tcW w:w="3236" w:type="dxa"/>
          </w:tcPr>
          <w:p w14:paraId="5F766B6E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5DFB" w14:paraId="167B2ADF" w14:textId="77777777" w:rsidTr="00C42F6A">
        <w:trPr>
          <w:jc w:val="center"/>
        </w:trPr>
        <w:tc>
          <w:tcPr>
            <w:tcW w:w="4981" w:type="dxa"/>
          </w:tcPr>
          <w:p w14:paraId="08EB45CC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Vehicular / Peatonal (indicar) </w:t>
            </w:r>
          </w:p>
        </w:tc>
        <w:tc>
          <w:tcPr>
            <w:tcW w:w="3236" w:type="dxa"/>
          </w:tcPr>
          <w:p w14:paraId="44E168B8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C77F047" w14:textId="77777777" w:rsidR="00215DFB" w:rsidRDefault="00215DFB" w:rsidP="00470489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81"/>
        <w:gridCol w:w="3236"/>
      </w:tblGrid>
      <w:tr w:rsidR="00215DFB" w14:paraId="6B29E6A7" w14:textId="77777777" w:rsidTr="00C42F6A">
        <w:trPr>
          <w:jc w:val="center"/>
        </w:trPr>
        <w:tc>
          <w:tcPr>
            <w:tcW w:w="4981" w:type="dxa"/>
          </w:tcPr>
          <w:p w14:paraId="70FAB74D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Apellidos y nombres completos </w:t>
            </w:r>
          </w:p>
        </w:tc>
        <w:tc>
          <w:tcPr>
            <w:tcW w:w="3236" w:type="dxa"/>
          </w:tcPr>
          <w:p w14:paraId="5D56EF5F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5DFB" w14:paraId="42C592CD" w14:textId="77777777" w:rsidTr="00C42F6A">
        <w:trPr>
          <w:jc w:val="center"/>
        </w:trPr>
        <w:tc>
          <w:tcPr>
            <w:tcW w:w="4981" w:type="dxa"/>
          </w:tcPr>
          <w:p w14:paraId="41827806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Cedula de identidad </w:t>
            </w:r>
          </w:p>
        </w:tc>
        <w:tc>
          <w:tcPr>
            <w:tcW w:w="3236" w:type="dxa"/>
          </w:tcPr>
          <w:p w14:paraId="454352A0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5DFB" w14:paraId="629C9B36" w14:textId="77777777" w:rsidTr="00C42F6A">
        <w:trPr>
          <w:jc w:val="center"/>
        </w:trPr>
        <w:tc>
          <w:tcPr>
            <w:tcW w:w="4981" w:type="dxa"/>
          </w:tcPr>
          <w:p w14:paraId="309D91AC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Dirección domiciliaria </w:t>
            </w:r>
          </w:p>
        </w:tc>
        <w:tc>
          <w:tcPr>
            <w:tcW w:w="3236" w:type="dxa"/>
          </w:tcPr>
          <w:p w14:paraId="27EA4D1A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5DFB" w14:paraId="03B74E5B" w14:textId="77777777" w:rsidTr="00C42F6A">
        <w:trPr>
          <w:jc w:val="center"/>
        </w:trPr>
        <w:tc>
          <w:tcPr>
            <w:tcW w:w="4981" w:type="dxa"/>
          </w:tcPr>
          <w:p w14:paraId="2CFB4C5F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Tipo de Sangre</w:t>
            </w:r>
          </w:p>
        </w:tc>
        <w:tc>
          <w:tcPr>
            <w:tcW w:w="3236" w:type="dxa"/>
          </w:tcPr>
          <w:p w14:paraId="3FADA59D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5DFB" w14:paraId="01561B73" w14:textId="77777777" w:rsidTr="00C42F6A">
        <w:trPr>
          <w:jc w:val="center"/>
        </w:trPr>
        <w:tc>
          <w:tcPr>
            <w:tcW w:w="4981" w:type="dxa"/>
          </w:tcPr>
          <w:p w14:paraId="2A45B620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Función o cargo (acorde con matrícula portuaria)</w:t>
            </w:r>
          </w:p>
        </w:tc>
        <w:tc>
          <w:tcPr>
            <w:tcW w:w="3236" w:type="dxa"/>
          </w:tcPr>
          <w:p w14:paraId="4F68C4E3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5DFB" w14:paraId="6BD0CB53" w14:textId="77777777" w:rsidTr="00C42F6A">
        <w:trPr>
          <w:jc w:val="center"/>
        </w:trPr>
        <w:tc>
          <w:tcPr>
            <w:tcW w:w="4981" w:type="dxa"/>
          </w:tcPr>
          <w:p w14:paraId="5F67BC3A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Vehicular / Peatonal (indicar) </w:t>
            </w:r>
          </w:p>
        </w:tc>
        <w:tc>
          <w:tcPr>
            <w:tcW w:w="3236" w:type="dxa"/>
          </w:tcPr>
          <w:p w14:paraId="29ACF8C8" w14:textId="77777777" w:rsidR="00215DFB" w:rsidRDefault="00215DFB" w:rsidP="00C42F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F9A63FD" w14:textId="77777777" w:rsidR="00215DFB" w:rsidRDefault="00215DFB" w:rsidP="00470489">
      <w:pPr>
        <w:rPr>
          <w:rFonts w:asciiTheme="minorHAnsi" w:hAnsiTheme="minorHAnsi"/>
          <w:sz w:val="22"/>
          <w:szCs w:val="22"/>
        </w:rPr>
      </w:pPr>
    </w:p>
    <w:p w14:paraId="05AF01BA" w14:textId="77777777" w:rsidR="002C03C0" w:rsidRPr="00FB04E4" w:rsidRDefault="002C03C0" w:rsidP="00470489">
      <w:pPr>
        <w:rPr>
          <w:rFonts w:asciiTheme="minorHAnsi" w:hAnsiTheme="minorHAnsi"/>
          <w:sz w:val="22"/>
          <w:szCs w:val="22"/>
        </w:rPr>
      </w:pPr>
      <w:r w:rsidRPr="00FB04E4">
        <w:rPr>
          <w:rFonts w:asciiTheme="minorHAnsi" w:hAnsiTheme="minorHAnsi"/>
          <w:sz w:val="22"/>
          <w:szCs w:val="22"/>
        </w:rPr>
        <w:t xml:space="preserve">     </w:t>
      </w:r>
    </w:p>
    <w:p w14:paraId="25E1DFB7" w14:textId="77777777" w:rsidR="002C03C0" w:rsidRDefault="002C03C0" w:rsidP="002C03C0">
      <w:pPr>
        <w:rPr>
          <w:rFonts w:asciiTheme="minorHAnsi" w:hAnsiTheme="minorHAnsi"/>
          <w:sz w:val="10"/>
          <w:szCs w:val="10"/>
        </w:rPr>
      </w:pPr>
    </w:p>
    <w:p w14:paraId="200F5FE5" w14:textId="77777777" w:rsidR="00215DFB" w:rsidRDefault="00215DFB" w:rsidP="002C03C0">
      <w:pPr>
        <w:rPr>
          <w:rFonts w:asciiTheme="minorHAnsi" w:hAnsiTheme="minorHAnsi"/>
          <w:sz w:val="10"/>
          <w:szCs w:val="10"/>
        </w:rPr>
      </w:pPr>
    </w:p>
    <w:p w14:paraId="5FFB4F45" w14:textId="77777777" w:rsidR="00215DFB" w:rsidRDefault="00215DFB" w:rsidP="002C03C0">
      <w:pPr>
        <w:rPr>
          <w:rFonts w:asciiTheme="minorHAnsi" w:hAnsiTheme="minorHAnsi"/>
          <w:sz w:val="10"/>
          <w:szCs w:val="10"/>
        </w:rPr>
      </w:pPr>
    </w:p>
    <w:p w14:paraId="3B62C150" w14:textId="77777777" w:rsidR="00215DFB" w:rsidRDefault="00215DFB" w:rsidP="002C03C0">
      <w:pPr>
        <w:rPr>
          <w:rFonts w:asciiTheme="minorHAnsi" w:hAnsiTheme="minorHAnsi"/>
          <w:sz w:val="10"/>
          <w:szCs w:val="10"/>
        </w:rPr>
      </w:pPr>
    </w:p>
    <w:p w14:paraId="2CD72162" w14:textId="77777777" w:rsidR="00215DFB" w:rsidRDefault="00215DFB" w:rsidP="002C03C0">
      <w:pPr>
        <w:rPr>
          <w:rFonts w:asciiTheme="minorHAnsi" w:hAnsiTheme="minorHAnsi"/>
          <w:sz w:val="10"/>
          <w:szCs w:val="10"/>
        </w:rPr>
      </w:pPr>
    </w:p>
    <w:p w14:paraId="2E1CD85E" w14:textId="77777777" w:rsidR="00215DFB" w:rsidRPr="005B5040" w:rsidRDefault="00215DFB" w:rsidP="002C03C0">
      <w:pPr>
        <w:rPr>
          <w:rFonts w:asciiTheme="minorHAnsi" w:hAnsiTheme="minorHAnsi"/>
          <w:sz w:val="10"/>
          <w:szCs w:val="10"/>
        </w:rPr>
      </w:pPr>
    </w:p>
    <w:p w14:paraId="68E30682" w14:textId="1776950A" w:rsidR="00B5236B" w:rsidRDefault="00B5236B" w:rsidP="002C03C0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21"/>
      </w:tblGrid>
      <w:tr w:rsidR="000375A1" w14:paraId="7BF03CF8" w14:textId="77777777" w:rsidTr="000375A1">
        <w:trPr>
          <w:trHeight w:val="339"/>
        </w:trPr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84FD25" w14:textId="40473E7A" w:rsidR="000375A1" w:rsidRDefault="000375A1" w:rsidP="002C03C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f. </w:t>
            </w:r>
          </w:p>
        </w:tc>
      </w:tr>
    </w:tbl>
    <w:p w14:paraId="687D97BE" w14:textId="77777777" w:rsidR="001F5BEB" w:rsidRDefault="001F5BEB" w:rsidP="002C03C0">
      <w:pPr>
        <w:rPr>
          <w:rFonts w:asciiTheme="minorHAnsi" w:hAnsiTheme="minorHAnsi"/>
          <w:sz w:val="22"/>
          <w:szCs w:val="22"/>
        </w:rPr>
      </w:pPr>
    </w:p>
    <w:p w14:paraId="0CBD2C0C" w14:textId="637A4060" w:rsidR="00DA286C" w:rsidRPr="00FB04E4" w:rsidRDefault="00694F9E" w:rsidP="002C03C0">
      <w:pPr>
        <w:rPr>
          <w:rFonts w:asciiTheme="minorHAnsi" w:hAnsiTheme="minorHAnsi"/>
          <w:sz w:val="22"/>
          <w:szCs w:val="22"/>
        </w:rPr>
      </w:pPr>
      <w:r w:rsidRPr="00FB04E4">
        <w:rPr>
          <w:rFonts w:asciiTheme="minorHAnsi" w:hAnsiTheme="minorHAnsi"/>
          <w:sz w:val="22"/>
          <w:szCs w:val="22"/>
        </w:rPr>
        <w:t xml:space="preserve">                </w:t>
      </w:r>
      <w:r w:rsidR="002C03C0" w:rsidRPr="00FB04E4">
        <w:rPr>
          <w:rFonts w:asciiTheme="minorHAnsi" w:hAnsiTheme="minorHAnsi"/>
          <w:sz w:val="22"/>
          <w:szCs w:val="22"/>
        </w:rPr>
        <w:t xml:space="preserve">Firma </w:t>
      </w:r>
      <w:r w:rsidR="002F520D" w:rsidRPr="002F520D">
        <w:rPr>
          <w:rFonts w:asciiTheme="minorHAnsi" w:hAnsiTheme="minorHAnsi"/>
          <w:sz w:val="22"/>
          <w:szCs w:val="22"/>
          <w:highlight w:val="yellow"/>
        </w:rPr>
        <w:t>electrónica</w:t>
      </w:r>
      <w:r w:rsidR="002F520D">
        <w:rPr>
          <w:rFonts w:asciiTheme="minorHAnsi" w:hAnsiTheme="minorHAnsi"/>
          <w:sz w:val="22"/>
          <w:szCs w:val="22"/>
        </w:rPr>
        <w:t xml:space="preserve"> </w:t>
      </w:r>
      <w:r w:rsidR="002C03C0" w:rsidRPr="00FB04E4">
        <w:rPr>
          <w:rFonts w:asciiTheme="minorHAnsi" w:hAnsiTheme="minorHAnsi"/>
          <w:sz w:val="22"/>
          <w:szCs w:val="22"/>
        </w:rPr>
        <w:t xml:space="preserve">Autorizada </w:t>
      </w:r>
    </w:p>
    <w:p w14:paraId="504F8AE5" w14:textId="77777777" w:rsidR="001148D9" w:rsidRPr="00EA1482" w:rsidRDefault="00DA286C" w:rsidP="002C03C0">
      <w:pPr>
        <w:rPr>
          <w:rFonts w:asciiTheme="minorHAnsi" w:hAnsiTheme="minorHAnsi"/>
          <w:b/>
          <w:sz w:val="16"/>
          <w:szCs w:val="16"/>
        </w:rPr>
      </w:pPr>
      <w:r w:rsidRPr="00EA1482">
        <w:rPr>
          <w:rFonts w:asciiTheme="minorHAnsi" w:hAnsiTheme="minorHAnsi"/>
          <w:b/>
          <w:sz w:val="16"/>
          <w:szCs w:val="16"/>
        </w:rPr>
        <w:t>El</w:t>
      </w:r>
      <w:r w:rsidR="002C03C0" w:rsidRPr="00EA1482">
        <w:rPr>
          <w:rFonts w:asciiTheme="minorHAnsi" w:hAnsiTheme="minorHAnsi"/>
          <w:b/>
          <w:sz w:val="16"/>
          <w:szCs w:val="16"/>
        </w:rPr>
        <w:t xml:space="preserve"> Armador</w:t>
      </w:r>
      <w:r w:rsidR="001148D9" w:rsidRPr="00EA1482">
        <w:rPr>
          <w:rFonts w:asciiTheme="minorHAnsi" w:hAnsiTheme="minorHAnsi"/>
          <w:b/>
          <w:sz w:val="16"/>
          <w:szCs w:val="16"/>
        </w:rPr>
        <w:t xml:space="preserve"> (barco de bandera nacional)</w:t>
      </w:r>
      <w:r w:rsidR="002C03C0" w:rsidRPr="00EA1482">
        <w:rPr>
          <w:rFonts w:asciiTheme="minorHAnsi" w:hAnsiTheme="minorHAnsi"/>
          <w:b/>
          <w:sz w:val="16"/>
          <w:szCs w:val="16"/>
        </w:rPr>
        <w:t xml:space="preserve">, </w:t>
      </w:r>
    </w:p>
    <w:p w14:paraId="1690586C" w14:textId="77777777" w:rsidR="00694F9E" w:rsidRPr="00EA1482" w:rsidRDefault="00DA286C" w:rsidP="002C03C0">
      <w:pPr>
        <w:rPr>
          <w:rFonts w:asciiTheme="minorHAnsi" w:hAnsiTheme="minorHAnsi"/>
          <w:b/>
          <w:sz w:val="16"/>
          <w:szCs w:val="16"/>
        </w:rPr>
      </w:pPr>
      <w:r w:rsidRPr="00EA1482">
        <w:rPr>
          <w:rFonts w:asciiTheme="minorHAnsi" w:hAnsiTheme="minorHAnsi"/>
          <w:b/>
          <w:sz w:val="16"/>
          <w:szCs w:val="16"/>
        </w:rPr>
        <w:t>E</w:t>
      </w:r>
      <w:r w:rsidR="002C03C0" w:rsidRPr="00EA1482">
        <w:rPr>
          <w:rFonts w:asciiTheme="minorHAnsi" w:hAnsiTheme="minorHAnsi"/>
          <w:b/>
          <w:sz w:val="16"/>
          <w:szCs w:val="16"/>
        </w:rPr>
        <w:t>l</w:t>
      </w:r>
      <w:r w:rsidR="001148D9" w:rsidRPr="00EA1482">
        <w:rPr>
          <w:rFonts w:asciiTheme="minorHAnsi" w:hAnsiTheme="minorHAnsi"/>
          <w:b/>
          <w:sz w:val="16"/>
          <w:szCs w:val="16"/>
        </w:rPr>
        <w:t xml:space="preserve"> Agente Naviero (barco de bandera internacional)</w:t>
      </w:r>
    </w:p>
    <w:p w14:paraId="3A9CE9EC" w14:textId="77777777" w:rsidR="001841A5" w:rsidRPr="00EA1482" w:rsidRDefault="005C0030" w:rsidP="002C03C0">
      <w:pPr>
        <w:rPr>
          <w:rFonts w:asciiTheme="minorHAnsi" w:hAnsiTheme="minorHAnsi"/>
          <w:b/>
          <w:sz w:val="16"/>
          <w:szCs w:val="16"/>
        </w:rPr>
      </w:pPr>
      <w:r w:rsidRPr="00EA1482">
        <w:rPr>
          <w:rFonts w:asciiTheme="minorHAnsi" w:hAnsiTheme="minorHAnsi"/>
          <w:b/>
          <w:sz w:val="16"/>
          <w:szCs w:val="16"/>
        </w:rPr>
        <w:t>Representante legal de la empresa</w:t>
      </w:r>
    </w:p>
    <w:p w14:paraId="30C6CF8A" w14:textId="77777777" w:rsidR="005C0030" w:rsidRPr="006A76D4" w:rsidRDefault="005C0030" w:rsidP="002C03C0">
      <w:pPr>
        <w:rPr>
          <w:rFonts w:asciiTheme="minorHAnsi" w:hAnsiTheme="minorHAnsi"/>
          <w:sz w:val="16"/>
          <w:szCs w:val="16"/>
        </w:rPr>
      </w:pPr>
    </w:p>
    <w:p w14:paraId="6FA14A50" w14:textId="3590186E" w:rsidR="00694F9E" w:rsidRDefault="00694F9E" w:rsidP="002C03C0">
      <w:pPr>
        <w:rPr>
          <w:rFonts w:asciiTheme="minorHAnsi" w:hAnsiTheme="minorHAnsi"/>
          <w:b/>
          <w:bCs/>
          <w:sz w:val="22"/>
          <w:szCs w:val="22"/>
        </w:rPr>
      </w:pPr>
      <w:r w:rsidRPr="00FB04E4">
        <w:rPr>
          <w:rFonts w:asciiTheme="minorHAnsi" w:hAnsiTheme="minorHAnsi"/>
          <w:b/>
          <w:bCs/>
          <w:sz w:val="22"/>
          <w:szCs w:val="22"/>
        </w:rPr>
        <w:t>Adjunto los siguientes documentos (por cada persona</w:t>
      </w:r>
      <w:r w:rsidR="00413BE6">
        <w:rPr>
          <w:rFonts w:asciiTheme="minorHAnsi" w:hAnsiTheme="minorHAnsi"/>
          <w:b/>
          <w:bCs/>
          <w:sz w:val="22"/>
          <w:szCs w:val="22"/>
        </w:rPr>
        <w:t>)</w:t>
      </w:r>
      <w:r w:rsidRPr="00FB04E4">
        <w:rPr>
          <w:rFonts w:asciiTheme="minorHAnsi" w:hAnsiTheme="minorHAnsi"/>
          <w:b/>
          <w:bCs/>
          <w:sz w:val="22"/>
          <w:szCs w:val="22"/>
        </w:rPr>
        <w:t>:</w:t>
      </w:r>
    </w:p>
    <w:p w14:paraId="4DB9063C" w14:textId="77777777" w:rsidR="000375A1" w:rsidRDefault="000375A1" w:rsidP="002C03C0">
      <w:pPr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7"/>
        <w:gridCol w:w="567"/>
      </w:tblGrid>
      <w:tr w:rsidR="000375A1" w14:paraId="3E50C7CE" w14:textId="77777777" w:rsidTr="00CF3B64">
        <w:trPr>
          <w:jc w:val="center"/>
        </w:trPr>
        <w:tc>
          <w:tcPr>
            <w:tcW w:w="9067" w:type="dxa"/>
          </w:tcPr>
          <w:p w14:paraId="446146A4" w14:textId="39D4FB46" w:rsidR="000375A1" w:rsidRPr="00413BE6" w:rsidRDefault="000375A1" w:rsidP="00413BE6">
            <w:pPr>
              <w:pStyle w:val="Prrafodelista"/>
              <w:numPr>
                <w:ilvl w:val="0"/>
                <w:numId w:val="2"/>
              </w:numPr>
              <w:ind w:left="306" w:hanging="306"/>
              <w:rPr>
                <w:rFonts w:asciiTheme="minorHAnsi" w:hAnsiTheme="minorHAnsi"/>
                <w:sz w:val="22"/>
                <w:szCs w:val="22"/>
              </w:rPr>
            </w:pPr>
            <w:r w:rsidRPr="00413BE6">
              <w:rPr>
                <w:rFonts w:asciiTheme="minorHAnsi" w:hAnsiTheme="minorHAnsi"/>
                <w:sz w:val="22"/>
                <w:szCs w:val="22"/>
              </w:rPr>
              <w:t>Copia de cedula o Pasaporte en caso de ser Extranjero.</w:t>
            </w:r>
          </w:p>
        </w:tc>
        <w:tc>
          <w:tcPr>
            <w:tcW w:w="567" w:type="dxa"/>
          </w:tcPr>
          <w:p w14:paraId="62DFC9E2" w14:textId="77777777" w:rsidR="000375A1" w:rsidRDefault="000375A1" w:rsidP="002C03C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0375A1" w14:paraId="0639A1B6" w14:textId="77777777" w:rsidTr="00CF3B64">
        <w:trPr>
          <w:jc w:val="center"/>
        </w:trPr>
        <w:tc>
          <w:tcPr>
            <w:tcW w:w="9067" w:type="dxa"/>
          </w:tcPr>
          <w:p w14:paraId="3C0E0879" w14:textId="784ABB90" w:rsidR="000375A1" w:rsidRPr="00413BE6" w:rsidRDefault="000375A1" w:rsidP="00413BE6">
            <w:pPr>
              <w:pStyle w:val="Prrafodelista"/>
              <w:numPr>
                <w:ilvl w:val="0"/>
                <w:numId w:val="2"/>
              </w:numPr>
              <w:ind w:left="306" w:hanging="306"/>
              <w:rPr>
                <w:rFonts w:asciiTheme="minorHAnsi" w:hAnsiTheme="minorHAnsi"/>
                <w:sz w:val="22"/>
                <w:szCs w:val="22"/>
              </w:rPr>
            </w:pPr>
            <w:r w:rsidRPr="00413BE6">
              <w:rPr>
                <w:rFonts w:asciiTheme="minorHAnsi" w:hAnsiTheme="minorHAnsi"/>
                <w:sz w:val="22"/>
                <w:szCs w:val="22"/>
              </w:rPr>
              <w:t>Copia de Licencia de Conducir (si solicita ingreso con vehículo digitar placa del vehículo)</w:t>
            </w:r>
          </w:p>
        </w:tc>
        <w:tc>
          <w:tcPr>
            <w:tcW w:w="567" w:type="dxa"/>
          </w:tcPr>
          <w:p w14:paraId="0167CD3F" w14:textId="77777777" w:rsidR="000375A1" w:rsidRDefault="000375A1" w:rsidP="002C03C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0375A1" w14:paraId="48E8306F" w14:textId="77777777" w:rsidTr="00CF3B64">
        <w:trPr>
          <w:jc w:val="center"/>
        </w:trPr>
        <w:tc>
          <w:tcPr>
            <w:tcW w:w="9067" w:type="dxa"/>
          </w:tcPr>
          <w:p w14:paraId="1EF552E1" w14:textId="125A74EC" w:rsidR="00CF3B64" w:rsidRDefault="00CF3B64" w:rsidP="00A65BE8">
            <w:pPr>
              <w:pStyle w:val="Prrafodelista"/>
              <w:numPr>
                <w:ilvl w:val="0"/>
                <w:numId w:val="2"/>
              </w:numPr>
              <w:ind w:left="306" w:hanging="30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Requisito según actividad: </w:t>
            </w:r>
          </w:p>
          <w:p w14:paraId="2038DA23" w14:textId="41558ED3" w:rsidR="002F520D" w:rsidRDefault="00CF3B64" w:rsidP="00CF3B64">
            <w:pPr>
              <w:pStyle w:val="Prrafodelista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375A1" w:rsidRPr="00CF3B64">
              <w:rPr>
                <w:rFonts w:asciiTheme="minorHAnsi" w:hAnsiTheme="minorHAnsi"/>
                <w:sz w:val="22"/>
                <w:szCs w:val="22"/>
              </w:rPr>
              <w:t>Matrícula d</w:t>
            </w:r>
            <w:r w:rsidR="002F520D" w:rsidRPr="00CF3B64">
              <w:rPr>
                <w:rFonts w:asciiTheme="minorHAnsi" w:hAnsiTheme="minorHAnsi"/>
                <w:sz w:val="22"/>
                <w:szCs w:val="22"/>
              </w:rPr>
              <w:t>e tierra (</w:t>
            </w:r>
            <w:r>
              <w:rPr>
                <w:rFonts w:asciiTheme="minorHAnsi" w:hAnsiTheme="minorHAnsi"/>
                <w:sz w:val="22"/>
                <w:szCs w:val="22"/>
              </w:rPr>
              <w:t>aplica para OPC</w:t>
            </w:r>
            <w:r w:rsidR="002F520D" w:rsidRPr="00CF3B64">
              <w:rPr>
                <w:rFonts w:asciiTheme="minorHAnsi" w:hAnsiTheme="minorHAnsi"/>
                <w:sz w:val="22"/>
                <w:szCs w:val="22"/>
              </w:rPr>
              <w:t xml:space="preserve"> / OPB / OPP / OPSC)</w:t>
            </w:r>
          </w:p>
          <w:p w14:paraId="2DC25DDE" w14:textId="4761B26F" w:rsidR="00CF3B64" w:rsidRDefault="00CF3B64" w:rsidP="00CF3B64">
            <w:pPr>
              <w:pStyle w:val="Prrafodelista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Carné de agente afianzado de aduana, acreditado por SENAE (aplica para Agentes de Aduana)</w:t>
            </w:r>
          </w:p>
          <w:p w14:paraId="6BFD82F4" w14:textId="0D2A075E" w:rsidR="00CF3B64" w:rsidRPr="00CF3B64" w:rsidRDefault="00CF3B64" w:rsidP="00CF3B64">
            <w:pPr>
              <w:pStyle w:val="Prrafodelista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Carné de comerciante de pesca (aplica para comerciantes de pesca)</w:t>
            </w:r>
          </w:p>
        </w:tc>
        <w:tc>
          <w:tcPr>
            <w:tcW w:w="567" w:type="dxa"/>
          </w:tcPr>
          <w:p w14:paraId="7795CD0C" w14:textId="77777777" w:rsidR="000375A1" w:rsidRDefault="000375A1" w:rsidP="002C03C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0375A1" w14:paraId="1AF52820" w14:textId="77777777" w:rsidTr="00CF3B64">
        <w:trPr>
          <w:jc w:val="center"/>
        </w:trPr>
        <w:tc>
          <w:tcPr>
            <w:tcW w:w="9067" w:type="dxa"/>
          </w:tcPr>
          <w:p w14:paraId="0E96DB88" w14:textId="698EFF8E" w:rsidR="000375A1" w:rsidRPr="00413BE6" w:rsidRDefault="000375A1" w:rsidP="00413BE6">
            <w:pPr>
              <w:pStyle w:val="Prrafodelista"/>
              <w:numPr>
                <w:ilvl w:val="0"/>
                <w:numId w:val="2"/>
              </w:numPr>
              <w:ind w:left="306" w:hanging="306"/>
              <w:rPr>
                <w:rFonts w:asciiTheme="minorHAnsi" w:hAnsiTheme="minorHAnsi"/>
                <w:sz w:val="22"/>
                <w:szCs w:val="22"/>
              </w:rPr>
            </w:pPr>
            <w:r w:rsidRPr="00413BE6">
              <w:rPr>
                <w:rFonts w:asciiTheme="minorHAnsi" w:hAnsiTheme="minorHAnsi"/>
                <w:sz w:val="22"/>
                <w:szCs w:val="22"/>
              </w:rPr>
              <w:t>Planilla del IESS, donde consten las personas para la cual solicitan las credenciales,</w:t>
            </w:r>
            <w:r w:rsidR="00413BE6" w:rsidRPr="00413BE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13BE6">
              <w:rPr>
                <w:rFonts w:asciiTheme="minorHAnsi" w:hAnsiTheme="minorHAnsi"/>
                <w:sz w:val="22"/>
                <w:szCs w:val="22"/>
              </w:rPr>
              <w:t xml:space="preserve">en caso de ser </w:t>
            </w:r>
            <w:r w:rsidR="00413BE6" w:rsidRPr="00413BE6">
              <w:rPr>
                <w:rFonts w:asciiTheme="minorHAnsi" w:hAnsiTheme="minorHAnsi"/>
                <w:sz w:val="22"/>
                <w:szCs w:val="22"/>
              </w:rPr>
              <w:t>personal nuevo, adjuntar aviso de entrada y Certificado de inducción sobre Amoniaco (aplica para las Operadoras Portuarias de carga)</w:t>
            </w:r>
          </w:p>
        </w:tc>
        <w:tc>
          <w:tcPr>
            <w:tcW w:w="567" w:type="dxa"/>
          </w:tcPr>
          <w:p w14:paraId="4C70B5A4" w14:textId="77777777" w:rsidR="000375A1" w:rsidRDefault="000375A1" w:rsidP="002C03C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4C02353F" w14:textId="2AB826B8" w:rsidR="000375A1" w:rsidRPr="000375A1" w:rsidRDefault="00215DFB" w:rsidP="002C03C0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</w:t>
      </w:r>
      <w:r w:rsidRPr="00215DFB">
        <w:rPr>
          <w:rFonts w:asciiTheme="minorHAnsi" w:hAnsiTheme="minorHAnsi"/>
          <w:b/>
          <w:bCs/>
          <w:i/>
          <w:iCs/>
          <w:sz w:val="18"/>
          <w:szCs w:val="18"/>
        </w:rPr>
        <w:t>La credencial tiene una vigencia de dos años</w:t>
      </w:r>
    </w:p>
    <w:p w14:paraId="6727DB8B" w14:textId="113A58B5" w:rsidR="005E257B" w:rsidRPr="00516DC8" w:rsidRDefault="005E257B" w:rsidP="00694F9E">
      <w:pPr>
        <w:rPr>
          <w:rFonts w:asciiTheme="minorHAnsi" w:hAnsiTheme="minorHAnsi"/>
          <w:sz w:val="22"/>
          <w:szCs w:val="22"/>
          <w:u w:val="single"/>
        </w:rPr>
      </w:pPr>
    </w:p>
    <w:p w14:paraId="7F1E4D5E" w14:textId="77777777" w:rsidR="00863508" w:rsidRDefault="00863508" w:rsidP="00694F9E">
      <w:pPr>
        <w:rPr>
          <w:rFonts w:asciiTheme="minorHAnsi" w:hAnsiTheme="minorHAnsi"/>
          <w:sz w:val="22"/>
          <w:szCs w:val="22"/>
        </w:rPr>
      </w:pPr>
      <w:r w:rsidRPr="005E257B">
        <w:rPr>
          <w:rFonts w:asciiTheme="minorHAnsi" w:hAnsiTheme="minorHAnsi"/>
          <w:sz w:val="22"/>
          <w:szCs w:val="22"/>
        </w:rPr>
        <w:t xml:space="preserve">  </w:t>
      </w:r>
    </w:p>
    <w:p w14:paraId="19264285" w14:textId="4C89D54F" w:rsidR="00215DFB" w:rsidRDefault="00215DFB" w:rsidP="00694F9E">
      <w:pPr>
        <w:rPr>
          <w:rFonts w:asciiTheme="minorHAnsi" w:hAnsiTheme="minorHAnsi"/>
          <w:b/>
          <w:bCs/>
          <w:sz w:val="22"/>
          <w:szCs w:val="22"/>
        </w:rPr>
      </w:pPr>
      <w:r w:rsidRPr="00215DFB">
        <w:rPr>
          <w:rFonts w:asciiTheme="minorHAnsi" w:hAnsiTheme="minorHAnsi"/>
          <w:b/>
          <w:bCs/>
          <w:sz w:val="22"/>
          <w:szCs w:val="22"/>
        </w:rPr>
        <w:t xml:space="preserve">Declaración de compromiso de buen uso de credencial </w:t>
      </w:r>
    </w:p>
    <w:p w14:paraId="55E2CB5C" w14:textId="77777777" w:rsidR="00215DFB" w:rsidRDefault="00215DFB" w:rsidP="00694F9E">
      <w:pPr>
        <w:rPr>
          <w:rFonts w:asciiTheme="minorHAnsi" w:hAnsiTheme="minorHAnsi"/>
          <w:b/>
          <w:bCs/>
          <w:sz w:val="22"/>
          <w:szCs w:val="22"/>
        </w:rPr>
      </w:pPr>
    </w:p>
    <w:p w14:paraId="3F11118B" w14:textId="48EDAF73" w:rsidR="00215DFB" w:rsidRDefault="002F520D" w:rsidP="002F520D">
      <w:pPr>
        <w:jc w:val="both"/>
        <w:rPr>
          <w:rFonts w:asciiTheme="minorHAnsi" w:hAnsiTheme="minorHAnsi"/>
          <w:sz w:val="22"/>
          <w:szCs w:val="22"/>
        </w:rPr>
      </w:pPr>
      <w:r w:rsidRPr="002F520D">
        <w:rPr>
          <w:rFonts w:asciiTheme="minorHAnsi" w:hAnsiTheme="minorHAnsi"/>
          <w:sz w:val="22"/>
          <w:szCs w:val="22"/>
        </w:rPr>
        <w:t xml:space="preserve">El representante legal de la empresa solicitante se compromete </w:t>
      </w:r>
      <w:r>
        <w:rPr>
          <w:rFonts w:asciiTheme="minorHAnsi" w:hAnsiTheme="minorHAnsi"/>
          <w:sz w:val="22"/>
          <w:szCs w:val="22"/>
        </w:rPr>
        <w:t xml:space="preserve">a garantizar que el personal a su cargo hará buen uso de la credencial y a cumplir con todas las disposiciones y políticas internas de TPM S.A., detalladas a continuación: </w:t>
      </w:r>
    </w:p>
    <w:p w14:paraId="3B745663" w14:textId="77777777" w:rsidR="002F520D" w:rsidRDefault="002F520D" w:rsidP="002F520D">
      <w:pPr>
        <w:jc w:val="both"/>
        <w:rPr>
          <w:rFonts w:asciiTheme="minorHAnsi" w:hAnsiTheme="minorHAnsi"/>
          <w:sz w:val="22"/>
          <w:szCs w:val="22"/>
        </w:rPr>
      </w:pPr>
    </w:p>
    <w:p w14:paraId="2EA51D7E" w14:textId="77777777" w:rsidR="002F520D" w:rsidRPr="002F520D" w:rsidRDefault="002F520D" w:rsidP="002F520D">
      <w:pPr>
        <w:pStyle w:val="Prrafodelista"/>
        <w:numPr>
          <w:ilvl w:val="0"/>
          <w:numId w:val="4"/>
        </w:numPr>
        <w:contextualSpacing w:val="0"/>
        <w:jc w:val="both"/>
        <w:rPr>
          <w:rFonts w:asciiTheme="minorHAnsi" w:hAnsiTheme="minorHAnsi"/>
          <w:sz w:val="22"/>
          <w:szCs w:val="22"/>
        </w:rPr>
      </w:pPr>
      <w:r w:rsidRPr="002F520D">
        <w:rPr>
          <w:rFonts w:asciiTheme="minorHAnsi" w:hAnsiTheme="minorHAnsi"/>
          <w:sz w:val="22"/>
          <w:szCs w:val="22"/>
        </w:rPr>
        <w:t>Mantenerse alejado de las áreas marcadas como restringidas.</w:t>
      </w:r>
    </w:p>
    <w:p w14:paraId="0F6937A7" w14:textId="77777777" w:rsidR="002F520D" w:rsidRPr="002F520D" w:rsidRDefault="002F520D" w:rsidP="002F520D">
      <w:pPr>
        <w:pStyle w:val="Prrafodelista"/>
        <w:numPr>
          <w:ilvl w:val="0"/>
          <w:numId w:val="4"/>
        </w:numPr>
        <w:contextualSpacing w:val="0"/>
        <w:jc w:val="both"/>
        <w:rPr>
          <w:rFonts w:asciiTheme="minorHAnsi" w:hAnsiTheme="minorHAnsi"/>
          <w:sz w:val="22"/>
          <w:szCs w:val="22"/>
        </w:rPr>
      </w:pPr>
      <w:r w:rsidRPr="002F520D">
        <w:rPr>
          <w:rFonts w:asciiTheme="minorHAnsi" w:hAnsiTheme="minorHAnsi"/>
          <w:sz w:val="22"/>
          <w:szCs w:val="22"/>
        </w:rPr>
        <w:t>Usar chaleco reflectivo y casco de seguridad para ingresar a las áreas operativas, tales como patios y muelles.</w:t>
      </w:r>
    </w:p>
    <w:p w14:paraId="5288C314" w14:textId="77777777" w:rsidR="002F520D" w:rsidRPr="002F520D" w:rsidRDefault="002F520D" w:rsidP="002F520D">
      <w:pPr>
        <w:pStyle w:val="Prrafodelista"/>
        <w:numPr>
          <w:ilvl w:val="0"/>
          <w:numId w:val="4"/>
        </w:numPr>
        <w:contextualSpacing w:val="0"/>
        <w:jc w:val="both"/>
        <w:rPr>
          <w:rFonts w:asciiTheme="minorHAnsi" w:hAnsiTheme="minorHAnsi"/>
          <w:sz w:val="22"/>
          <w:szCs w:val="22"/>
        </w:rPr>
      </w:pPr>
      <w:r w:rsidRPr="002F520D">
        <w:rPr>
          <w:rFonts w:asciiTheme="minorHAnsi" w:hAnsiTheme="minorHAnsi"/>
          <w:sz w:val="22"/>
          <w:szCs w:val="22"/>
        </w:rPr>
        <w:t>Exhibir la credencial en un lugar visible del cuerpo, mientras dure la permanencia en las instalaciones portuaria.</w:t>
      </w:r>
    </w:p>
    <w:p w14:paraId="63B0C60F" w14:textId="77777777" w:rsidR="002F520D" w:rsidRPr="002F520D" w:rsidRDefault="002F520D" w:rsidP="002F520D">
      <w:pPr>
        <w:pStyle w:val="Prrafodelista"/>
        <w:numPr>
          <w:ilvl w:val="0"/>
          <w:numId w:val="4"/>
        </w:numPr>
        <w:contextualSpacing w:val="0"/>
        <w:jc w:val="both"/>
        <w:rPr>
          <w:rFonts w:asciiTheme="minorHAnsi" w:hAnsiTheme="minorHAnsi"/>
          <w:sz w:val="22"/>
          <w:szCs w:val="22"/>
        </w:rPr>
      </w:pPr>
      <w:r w:rsidRPr="002F520D">
        <w:rPr>
          <w:rFonts w:asciiTheme="minorHAnsi" w:hAnsiTheme="minorHAnsi"/>
          <w:sz w:val="22"/>
          <w:szCs w:val="22"/>
        </w:rPr>
        <w:t>No hacer mal uso de la credencial portuaria (prestar a otra persona)</w:t>
      </w:r>
    </w:p>
    <w:p w14:paraId="0FAB0797" w14:textId="77777777" w:rsidR="002F520D" w:rsidRPr="002F520D" w:rsidRDefault="002F520D" w:rsidP="002F520D">
      <w:pPr>
        <w:pStyle w:val="Prrafodelista"/>
        <w:numPr>
          <w:ilvl w:val="0"/>
          <w:numId w:val="4"/>
        </w:numPr>
        <w:contextualSpacing w:val="0"/>
        <w:jc w:val="both"/>
        <w:rPr>
          <w:rFonts w:asciiTheme="minorHAnsi" w:hAnsiTheme="minorHAnsi"/>
          <w:sz w:val="22"/>
          <w:szCs w:val="22"/>
        </w:rPr>
      </w:pPr>
      <w:r w:rsidRPr="002F520D">
        <w:rPr>
          <w:rFonts w:asciiTheme="minorHAnsi" w:hAnsiTheme="minorHAnsi"/>
          <w:sz w:val="22"/>
          <w:szCs w:val="22"/>
        </w:rPr>
        <w:t>Ingresar únicamente al área permitida o declarada; y, cumplir solo actividades autorizadas.</w:t>
      </w:r>
    </w:p>
    <w:p w14:paraId="4CCA60D8" w14:textId="77777777" w:rsidR="002F520D" w:rsidRDefault="002F520D" w:rsidP="002F520D">
      <w:pPr>
        <w:jc w:val="both"/>
        <w:rPr>
          <w:rFonts w:asciiTheme="minorHAnsi" w:hAnsiTheme="minorHAnsi"/>
          <w:sz w:val="22"/>
          <w:szCs w:val="22"/>
        </w:rPr>
      </w:pPr>
    </w:p>
    <w:p w14:paraId="37E4DBD9" w14:textId="77777777" w:rsidR="002F520D" w:rsidRDefault="002F520D" w:rsidP="002F520D">
      <w:pPr>
        <w:jc w:val="both"/>
        <w:rPr>
          <w:rFonts w:asciiTheme="minorHAnsi" w:hAnsiTheme="minorHAnsi"/>
          <w:sz w:val="22"/>
          <w:szCs w:val="22"/>
        </w:rPr>
      </w:pPr>
    </w:p>
    <w:p w14:paraId="6C0A0A3A" w14:textId="77777777" w:rsidR="002F520D" w:rsidRDefault="002F520D" w:rsidP="002F520D">
      <w:pPr>
        <w:jc w:val="both"/>
        <w:rPr>
          <w:rFonts w:ascii="Arial" w:hAnsi="Arial" w:cs="Arial"/>
          <w:lang w:val="es-ES_tradnl"/>
        </w:rPr>
      </w:pPr>
    </w:p>
    <w:p w14:paraId="5B211198" w14:textId="77777777" w:rsidR="002F520D" w:rsidRDefault="002F520D" w:rsidP="002F520D">
      <w:pPr>
        <w:jc w:val="both"/>
        <w:rPr>
          <w:rFonts w:ascii="Arial" w:hAnsi="Arial" w:cs="Arial"/>
          <w:lang w:val="es-ES_tradnl"/>
        </w:rPr>
      </w:pPr>
    </w:p>
    <w:p w14:paraId="1D6D2E4A" w14:textId="58374363" w:rsidR="002F520D" w:rsidRPr="00FE3573" w:rsidRDefault="002F520D" w:rsidP="002F520D">
      <w:pPr>
        <w:jc w:val="right"/>
        <w:rPr>
          <w:rFonts w:ascii="Arial" w:hAnsi="Arial" w:cs="Arial"/>
          <w:lang w:val="es-ES_tradnl"/>
        </w:rPr>
      </w:pPr>
      <w:r w:rsidRPr="002F520D">
        <w:rPr>
          <w:rFonts w:asciiTheme="minorHAnsi" w:hAnsiTheme="minorHAnsi"/>
          <w:sz w:val="22"/>
          <w:szCs w:val="22"/>
        </w:rPr>
        <w:t>Manta, ……</w:t>
      </w:r>
      <w:proofErr w:type="gramStart"/>
      <w:r w:rsidRPr="002F520D">
        <w:rPr>
          <w:rFonts w:asciiTheme="minorHAnsi" w:hAnsiTheme="minorHAnsi"/>
          <w:sz w:val="22"/>
          <w:szCs w:val="22"/>
        </w:rPr>
        <w:t>…….</w:t>
      </w:r>
      <w:proofErr w:type="gramEnd"/>
      <w:r w:rsidRPr="002F520D">
        <w:rPr>
          <w:rFonts w:asciiTheme="minorHAnsi" w:hAnsiTheme="minorHAnsi"/>
          <w:sz w:val="22"/>
          <w:szCs w:val="22"/>
        </w:rPr>
        <w:t>. de ……………</w:t>
      </w:r>
      <w:proofErr w:type="gramStart"/>
      <w:r w:rsidRPr="002F520D">
        <w:rPr>
          <w:rFonts w:asciiTheme="minorHAnsi" w:hAnsiTheme="minorHAnsi"/>
          <w:sz w:val="22"/>
          <w:szCs w:val="22"/>
        </w:rPr>
        <w:t>…….</w:t>
      </w:r>
      <w:proofErr w:type="gramEnd"/>
      <w:r w:rsidRPr="002F520D">
        <w:rPr>
          <w:rFonts w:asciiTheme="minorHAnsi" w:hAnsiTheme="minorHAnsi"/>
          <w:sz w:val="22"/>
          <w:szCs w:val="22"/>
        </w:rPr>
        <w:t>, del 20…….</w:t>
      </w:r>
    </w:p>
    <w:p w14:paraId="7159CF28" w14:textId="77777777" w:rsidR="002F520D" w:rsidRPr="002F520D" w:rsidRDefault="002F520D" w:rsidP="002F520D">
      <w:pPr>
        <w:jc w:val="both"/>
        <w:rPr>
          <w:rFonts w:asciiTheme="minorHAnsi" w:hAnsiTheme="minorHAnsi"/>
          <w:sz w:val="22"/>
          <w:szCs w:val="22"/>
        </w:rPr>
      </w:pPr>
    </w:p>
    <w:sectPr w:rsidR="002F520D" w:rsidRPr="002F520D" w:rsidSect="009D1247">
      <w:headerReference w:type="default" r:id="rId8"/>
      <w:footerReference w:type="default" r:id="rId9"/>
      <w:pgSz w:w="12240" w:h="15840"/>
      <w:pgMar w:top="284" w:right="1134" w:bottom="0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ECD96" w14:textId="77777777" w:rsidR="00370939" w:rsidRDefault="00370939">
      <w:r>
        <w:separator/>
      </w:r>
    </w:p>
  </w:endnote>
  <w:endnote w:type="continuationSeparator" w:id="0">
    <w:p w14:paraId="4B275A8C" w14:textId="77777777" w:rsidR="00370939" w:rsidRDefault="0037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9158" w14:textId="77777777" w:rsidR="0093459B" w:rsidRPr="00FB04E4" w:rsidRDefault="0093459B" w:rsidP="005B5040">
    <w:pPr>
      <w:jc w:val="right"/>
      <w:rPr>
        <w:rFonts w:asciiTheme="minorHAnsi" w:hAnsiTheme="minorHAnsi"/>
        <w:sz w:val="16"/>
        <w:szCs w:val="16"/>
      </w:rPr>
    </w:pPr>
    <w:r>
      <w:rPr>
        <w:lang w:val="es-MX"/>
      </w:rPr>
      <w:tab/>
    </w:r>
    <w:r>
      <w:rPr>
        <w:lang w:val="es-MX"/>
      </w:rPr>
      <w:tab/>
    </w:r>
  </w:p>
  <w:p w14:paraId="3629D23C" w14:textId="77777777" w:rsidR="0093459B" w:rsidRPr="005B5040" w:rsidRDefault="0093459B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934A" w14:textId="77777777" w:rsidR="00370939" w:rsidRDefault="00370939">
      <w:r>
        <w:separator/>
      </w:r>
    </w:p>
  </w:footnote>
  <w:footnote w:type="continuationSeparator" w:id="0">
    <w:p w14:paraId="01C4AC8D" w14:textId="77777777" w:rsidR="00370939" w:rsidRDefault="00370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1" w:type="dxa"/>
      <w:tblInd w:w="3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33"/>
      <w:gridCol w:w="4533"/>
      <w:gridCol w:w="2305"/>
    </w:tblGrid>
    <w:tr w:rsidR="00F76027" w14:paraId="48060598" w14:textId="77777777" w:rsidTr="00215DFB">
      <w:trPr>
        <w:trHeight w:val="697"/>
      </w:trPr>
      <w:tc>
        <w:tcPr>
          <w:tcW w:w="2433" w:type="dxa"/>
          <w:vMerge w:val="restart"/>
          <w:vAlign w:val="center"/>
        </w:tcPr>
        <w:p w14:paraId="646967F2" w14:textId="77777777" w:rsidR="00F76027" w:rsidRPr="00003160" w:rsidRDefault="00F76027" w:rsidP="003439F7">
          <w:pPr>
            <w:pStyle w:val="Encabezado"/>
            <w:jc w:val="center"/>
            <w:rPr>
              <w:b/>
              <w:bCs/>
              <w:iCs/>
            </w:rPr>
          </w:pPr>
          <w:r>
            <w:rPr>
              <w:b/>
              <w:bCs/>
              <w:iCs/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01CD99C0" wp14:editId="47900FF3">
                <wp:simplePos x="0" y="0"/>
                <wp:positionH relativeFrom="margin">
                  <wp:posOffset>34925</wp:posOffset>
                </wp:positionH>
                <wp:positionV relativeFrom="margin">
                  <wp:posOffset>114300</wp:posOffset>
                </wp:positionV>
                <wp:extent cx="1381125" cy="447675"/>
                <wp:effectExtent l="0" t="0" r="9525" b="9525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3" w:type="dxa"/>
          <w:vMerge w:val="restart"/>
        </w:tcPr>
        <w:p w14:paraId="3AC58CBA" w14:textId="77777777" w:rsidR="00F76027" w:rsidRDefault="00F76027" w:rsidP="005F1892">
          <w:pPr>
            <w:pStyle w:val="Encabezado"/>
            <w:rPr>
              <w:b/>
            </w:rPr>
          </w:pPr>
        </w:p>
        <w:p w14:paraId="47B47EEE" w14:textId="283805E0" w:rsidR="00F76027" w:rsidRPr="003439F7" w:rsidRDefault="00F76027" w:rsidP="003439F7">
          <w:pPr>
            <w:jc w:val="center"/>
            <w:rPr>
              <w:b/>
            </w:rPr>
          </w:pPr>
          <w:r w:rsidRPr="003439F7">
            <w:rPr>
              <w:b/>
            </w:rPr>
            <w:t xml:space="preserve">SOLICITUD DE CREDENCIALES MAGNETICAS </w:t>
          </w:r>
          <w:r w:rsidR="00847E14">
            <w:rPr>
              <w:b/>
            </w:rPr>
            <w:t>PERSONALES</w:t>
          </w:r>
          <w:r w:rsidR="00690F8A">
            <w:rPr>
              <w:b/>
            </w:rPr>
            <w:t xml:space="preserve"> </w:t>
          </w:r>
          <w:r w:rsidR="00C11D3D">
            <w:rPr>
              <w:b/>
            </w:rPr>
            <w:t xml:space="preserve">PARA USUARIOS </w:t>
          </w:r>
        </w:p>
        <w:p w14:paraId="7276559D" w14:textId="77777777" w:rsidR="00F76027" w:rsidRPr="000D7B64" w:rsidRDefault="00F76027" w:rsidP="003439F7">
          <w:pPr>
            <w:pStyle w:val="Encabezado"/>
            <w:jc w:val="center"/>
            <w:rPr>
              <w:b/>
              <w:bCs/>
              <w:iCs/>
            </w:rPr>
          </w:pPr>
        </w:p>
      </w:tc>
      <w:tc>
        <w:tcPr>
          <w:tcW w:w="2305" w:type="dxa"/>
          <w:vAlign w:val="center"/>
        </w:tcPr>
        <w:p w14:paraId="40BF4A1E" w14:textId="77777777" w:rsidR="00F76027" w:rsidRDefault="00F76027" w:rsidP="00F76027">
          <w:pPr>
            <w:pStyle w:val="Encabezado"/>
            <w:rPr>
              <w:b/>
              <w:bCs/>
              <w:iCs/>
            </w:rPr>
          </w:pPr>
          <w:r w:rsidRPr="00003160">
            <w:rPr>
              <w:b/>
              <w:bCs/>
              <w:iCs/>
            </w:rPr>
            <w:t xml:space="preserve">CODIGO: </w:t>
          </w:r>
        </w:p>
        <w:p w14:paraId="058B31E6" w14:textId="77777777" w:rsidR="00F76027" w:rsidRPr="00003160" w:rsidRDefault="00F76027" w:rsidP="00F76027">
          <w:pPr>
            <w:pStyle w:val="Encabezado"/>
            <w:rPr>
              <w:b/>
              <w:bCs/>
              <w:iCs/>
            </w:rPr>
          </w:pPr>
          <w:r>
            <w:rPr>
              <w:bCs/>
              <w:iCs/>
            </w:rPr>
            <w:t>GOP-OAS-FO-005</w:t>
          </w:r>
        </w:p>
      </w:tc>
    </w:tr>
    <w:tr w:rsidR="00F76027" w14:paraId="48B74B18" w14:textId="77777777" w:rsidTr="00215DFB">
      <w:trPr>
        <w:trHeight w:val="720"/>
      </w:trPr>
      <w:tc>
        <w:tcPr>
          <w:tcW w:w="2433" w:type="dxa"/>
          <w:vMerge/>
        </w:tcPr>
        <w:p w14:paraId="2A11652C" w14:textId="77777777" w:rsidR="00F76027" w:rsidRPr="000D7B64" w:rsidRDefault="00F76027" w:rsidP="003439F7">
          <w:pPr>
            <w:pStyle w:val="Encabezado"/>
            <w:rPr>
              <w:iCs/>
              <w:sz w:val="16"/>
              <w:szCs w:val="16"/>
            </w:rPr>
          </w:pPr>
        </w:p>
      </w:tc>
      <w:tc>
        <w:tcPr>
          <w:tcW w:w="4533" w:type="dxa"/>
          <w:vMerge/>
        </w:tcPr>
        <w:p w14:paraId="7863115D" w14:textId="77777777" w:rsidR="00F76027" w:rsidRPr="00003160" w:rsidRDefault="00F76027" w:rsidP="003439F7">
          <w:pPr>
            <w:pStyle w:val="Encabezado"/>
            <w:jc w:val="center"/>
            <w:rPr>
              <w:b/>
              <w:bCs/>
              <w:iCs/>
            </w:rPr>
          </w:pPr>
        </w:p>
      </w:tc>
      <w:tc>
        <w:tcPr>
          <w:tcW w:w="2305" w:type="dxa"/>
          <w:vAlign w:val="center"/>
        </w:tcPr>
        <w:p w14:paraId="0B9E0876" w14:textId="0BB47666" w:rsidR="00F76027" w:rsidRPr="00003160" w:rsidRDefault="00F76027" w:rsidP="00F76027">
          <w:pPr>
            <w:pStyle w:val="Encabezado"/>
            <w:rPr>
              <w:iCs/>
              <w:sz w:val="16"/>
              <w:szCs w:val="16"/>
            </w:rPr>
          </w:pPr>
          <w:r>
            <w:rPr>
              <w:b/>
              <w:bCs/>
              <w:iCs/>
            </w:rPr>
            <w:t>VERSIÓN</w:t>
          </w:r>
          <w:r w:rsidRPr="00003160">
            <w:rPr>
              <w:b/>
              <w:bCs/>
              <w:iCs/>
            </w:rPr>
            <w:t xml:space="preserve">: </w:t>
          </w:r>
          <w:r w:rsidRPr="00F76027">
            <w:rPr>
              <w:bCs/>
              <w:iCs/>
            </w:rPr>
            <w:t>00</w:t>
          </w:r>
          <w:r w:rsidR="005D0691">
            <w:rPr>
              <w:bCs/>
              <w:iCs/>
            </w:rPr>
            <w:t>3</w:t>
          </w:r>
        </w:p>
      </w:tc>
    </w:tr>
  </w:tbl>
  <w:p w14:paraId="25822696" w14:textId="77777777" w:rsidR="00215DFB" w:rsidRDefault="00215DFB" w:rsidP="003439F7">
    <w:pPr>
      <w:pStyle w:val="Encabezado"/>
      <w:rPr>
        <w:rFonts w:ascii="Algerian" w:hAnsi="Algeri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02785"/>
    <w:multiLevelType w:val="multilevel"/>
    <w:tmpl w:val="7A78B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46B00B4B"/>
    <w:multiLevelType w:val="hybridMultilevel"/>
    <w:tmpl w:val="8F74FD38"/>
    <w:lvl w:ilvl="0" w:tplc="30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D1081"/>
    <w:multiLevelType w:val="hybridMultilevel"/>
    <w:tmpl w:val="C3D66A2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640D6"/>
    <w:multiLevelType w:val="hybridMultilevel"/>
    <w:tmpl w:val="3AF2D23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11788173">
    <w:abstractNumId w:val="2"/>
  </w:num>
  <w:num w:numId="2" w16cid:durableId="1615675267">
    <w:abstractNumId w:val="0"/>
  </w:num>
  <w:num w:numId="3" w16cid:durableId="691687257">
    <w:abstractNumId w:val="1"/>
  </w:num>
  <w:num w:numId="4" w16cid:durableId="762342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2B9"/>
    <w:rsid w:val="0000766F"/>
    <w:rsid w:val="00023C8F"/>
    <w:rsid w:val="00024B09"/>
    <w:rsid w:val="0002547A"/>
    <w:rsid w:val="00027190"/>
    <w:rsid w:val="00034497"/>
    <w:rsid w:val="000375A1"/>
    <w:rsid w:val="000421A6"/>
    <w:rsid w:val="00054C29"/>
    <w:rsid w:val="00060E93"/>
    <w:rsid w:val="0008250E"/>
    <w:rsid w:val="00082BA8"/>
    <w:rsid w:val="00083E37"/>
    <w:rsid w:val="00085796"/>
    <w:rsid w:val="000966EC"/>
    <w:rsid w:val="000B70B7"/>
    <w:rsid w:val="000C03AA"/>
    <w:rsid w:val="000C2024"/>
    <w:rsid w:val="001148D9"/>
    <w:rsid w:val="0012097E"/>
    <w:rsid w:val="001231F8"/>
    <w:rsid w:val="00156765"/>
    <w:rsid w:val="0015735F"/>
    <w:rsid w:val="00163B02"/>
    <w:rsid w:val="001702D0"/>
    <w:rsid w:val="00172055"/>
    <w:rsid w:val="00173079"/>
    <w:rsid w:val="001841A5"/>
    <w:rsid w:val="001921A1"/>
    <w:rsid w:val="001B1A94"/>
    <w:rsid w:val="001B242E"/>
    <w:rsid w:val="001B3B65"/>
    <w:rsid w:val="001C79D3"/>
    <w:rsid w:val="001D0E24"/>
    <w:rsid w:val="001E2ECC"/>
    <w:rsid w:val="001F3F1C"/>
    <w:rsid w:val="001F5BEB"/>
    <w:rsid w:val="00200370"/>
    <w:rsid w:val="0020198B"/>
    <w:rsid w:val="00210F8E"/>
    <w:rsid w:val="00215DFB"/>
    <w:rsid w:val="002171A7"/>
    <w:rsid w:val="002174DF"/>
    <w:rsid w:val="00274437"/>
    <w:rsid w:val="00281D26"/>
    <w:rsid w:val="00281E25"/>
    <w:rsid w:val="002943E0"/>
    <w:rsid w:val="002A7188"/>
    <w:rsid w:val="002B3340"/>
    <w:rsid w:val="002B4B82"/>
    <w:rsid w:val="002B77B5"/>
    <w:rsid w:val="002C03C0"/>
    <w:rsid w:val="002C57A7"/>
    <w:rsid w:val="002C7C8F"/>
    <w:rsid w:val="002D792E"/>
    <w:rsid w:val="002F286C"/>
    <w:rsid w:val="002F520D"/>
    <w:rsid w:val="0030222E"/>
    <w:rsid w:val="00307E22"/>
    <w:rsid w:val="00307FEC"/>
    <w:rsid w:val="00320C75"/>
    <w:rsid w:val="003213F7"/>
    <w:rsid w:val="003227AD"/>
    <w:rsid w:val="003439F7"/>
    <w:rsid w:val="00345DC0"/>
    <w:rsid w:val="003549C0"/>
    <w:rsid w:val="00356D43"/>
    <w:rsid w:val="00367D6E"/>
    <w:rsid w:val="00370939"/>
    <w:rsid w:val="00371D31"/>
    <w:rsid w:val="00375676"/>
    <w:rsid w:val="00386F96"/>
    <w:rsid w:val="003962CD"/>
    <w:rsid w:val="003A02D5"/>
    <w:rsid w:val="003A5694"/>
    <w:rsid w:val="003B1904"/>
    <w:rsid w:val="003D1556"/>
    <w:rsid w:val="003D776A"/>
    <w:rsid w:val="003E3DEC"/>
    <w:rsid w:val="00412E4E"/>
    <w:rsid w:val="00413BE6"/>
    <w:rsid w:val="00420E24"/>
    <w:rsid w:val="00434474"/>
    <w:rsid w:val="00437F9E"/>
    <w:rsid w:val="00443358"/>
    <w:rsid w:val="00443AD0"/>
    <w:rsid w:val="004458A4"/>
    <w:rsid w:val="00445AAD"/>
    <w:rsid w:val="004609B4"/>
    <w:rsid w:val="00470489"/>
    <w:rsid w:val="00487188"/>
    <w:rsid w:val="004A1748"/>
    <w:rsid w:val="004A6A45"/>
    <w:rsid w:val="004C2854"/>
    <w:rsid w:val="004D2C8F"/>
    <w:rsid w:val="00510445"/>
    <w:rsid w:val="00511A8E"/>
    <w:rsid w:val="00513B61"/>
    <w:rsid w:val="00516DC8"/>
    <w:rsid w:val="00517D46"/>
    <w:rsid w:val="0052118B"/>
    <w:rsid w:val="005226D5"/>
    <w:rsid w:val="005344CD"/>
    <w:rsid w:val="005357A6"/>
    <w:rsid w:val="00550293"/>
    <w:rsid w:val="0056543F"/>
    <w:rsid w:val="00571E78"/>
    <w:rsid w:val="00594460"/>
    <w:rsid w:val="005A0D22"/>
    <w:rsid w:val="005A5079"/>
    <w:rsid w:val="005B5040"/>
    <w:rsid w:val="005C0030"/>
    <w:rsid w:val="005C1E10"/>
    <w:rsid w:val="005D0691"/>
    <w:rsid w:val="005D2830"/>
    <w:rsid w:val="005D5593"/>
    <w:rsid w:val="005E027D"/>
    <w:rsid w:val="005E257B"/>
    <w:rsid w:val="005F1892"/>
    <w:rsid w:val="00603F5D"/>
    <w:rsid w:val="00615FA0"/>
    <w:rsid w:val="0061668C"/>
    <w:rsid w:val="00626DCE"/>
    <w:rsid w:val="00642631"/>
    <w:rsid w:val="0065114E"/>
    <w:rsid w:val="00657AD6"/>
    <w:rsid w:val="00660BD8"/>
    <w:rsid w:val="00666066"/>
    <w:rsid w:val="00690F8A"/>
    <w:rsid w:val="0069276A"/>
    <w:rsid w:val="00694F9E"/>
    <w:rsid w:val="006A164B"/>
    <w:rsid w:val="006A76D4"/>
    <w:rsid w:val="006C0101"/>
    <w:rsid w:val="006C2B4D"/>
    <w:rsid w:val="006D6285"/>
    <w:rsid w:val="006E0ED0"/>
    <w:rsid w:val="0071281E"/>
    <w:rsid w:val="007148BB"/>
    <w:rsid w:val="00717A2B"/>
    <w:rsid w:val="00725427"/>
    <w:rsid w:val="00740B93"/>
    <w:rsid w:val="00750B93"/>
    <w:rsid w:val="00764B60"/>
    <w:rsid w:val="00777EE2"/>
    <w:rsid w:val="0078475F"/>
    <w:rsid w:val="007905AC"/>
    <w:rsid w:val="00790BA9"/>
    <w:rsid w:val="00796BB1"/>
    <w:rsid w:val="007A3E92"/>
    <w:rsid w:val="007B0C43"/>
    <w:rsid w:val="007C2B7E"/>
    <w:rsid w:val="007C2E5D"/>
    <w:rsid w:val="007D6200"/>
    <w:rsid w:val="007F312D"/>
    <w:rsid w:val="00806C94"/>
    <w:rsid w:val="00810875"/>
    <w:rsid w:val="00811CC6"/>
    <w:rsid w:val="00820E28"/>
    <w:rsid w:val="008361B6"/>
    <w:rsid w:val="00847E14"/>
    <w:rsid w:val="00855AF4"/>
    <w:rsid w:val="008614DA"/>
    <w:rsid w:val="00863508"/>
    <w:rsid w:val="00866CC2"/>
    <w:rsid w:val="008740E5"/>
    <w:rsid w:val="008A6E98"/>
    <w:rsid w:val="008A7770"/>
    <w:rsid w:val="008B32A3"/>
    <w:rsid w:val="008D12B9"/>
    <w:rsid w:val="008E3F28"/>
    <w:rsid w:val="00902064"/>
    <w:rsid w:val="00910A6E"/>
    <w:rsid w:val="00910DFC"/>
    <w:rsid w:val="0093010F"/>
    <w:rsid w:val="009327BD"/>
    <w:rsid w:val="0093459B"/>
    <w:rsid w:val="00941384"/>
    <w:rsid w:val="00950E9C"/>
    <w:rsid w:val="00961DFE"/>
    <w:rsid w:val="00971978"/>
    <w:rsid w:val="00990E4C"/>
    <w:rsid w:val="009D1247"/>
    <w:rsid w:val="009D1BA7"/>
    <w:rsid w:val="009E7DCB"/>
    <w:rsid w:val="00A01CC7"/>
    <w:rsid w:val="00A0778C"/>
    <w:rsid w:val="00A145A9"/>
    <w:rsid w:val="00A21A88"/>
    <w:rsid w:val="00A235C0"/>
    <w:rsid w:val="00A353E5"/>
    <w:rsid w:val="00A41C95"/>
    <w:rsid w:val="00A600B9"/>
    <w:rsid w:val="00A60190"/>
    <w:rsid w:val="00A63123"/>
    <w:rsid w:val="00A65BE8"/>
    <w:rsid w:val="00A835D2"/>
    <w:rsid w:val="00A85969"/>
    <w:rsid w:val="00A9433A"/>
    <w:rsid w:val="00AB3EE6"/>
    <w:rsid w:val="00AC78AA"/>
    <w:rsid w:val="00AD4682"/>
    <w:rsid w:val="00AD7F92"/>
    <w:rsid w:val="00B0594B"/>
    <w:rsid w:val="00B20956"/>
    <w:rsid w:val="00B52159"/>
    <w:rsid w:val="00B5236B"/>
    <w:rsid w:val="00B5468B"/>
    <w:rsid w:val="00B63D0E"/>
    <w:rsid w:val="00B655EB"/>
    <w:rsid w:val="00B70121"/>
    <w:rsid w:val="00B70411"/>
    <w:rsid w:val="00B72407"/>
    <w:rsid w:val="00B739CC"/>
    <w:rsid w:val="00BA404B"/>
    <w:rsid w:val="00BA73DB"/>
    <w:rsid w:val="00BB37A9"/>
    <w:rsid w:val="00BB37F4"/>
    <w:rsid w:val="00BB7FD9"/>
    <w:rsid w:val="00BD60FA"/>
    <w:rsid w:val="00BD6CDF"/>
    <w:rsid w:val="00BF1A54"/>
    <w:rsid w:val="00C04897"/>
    <w:rsid w:val="00C04F3A"/>
    <w:rsid w:val="00C11D3D"/>
    <w:rsid w:val="00C13904"/>
    <w:rsid w:val="00C17073"/>
    <w:rsid w:val="00C228AA"/>
    <w:rsid w:val="00C25B6E"/>
    <w:rsid w:val="00C3643A"/>
    <w:rsid w:val="00C44CD6"/>
    <w:rsid w:val="00C467B1"/>
    <w:rsid w:val="00C5251A"/>
    <w:rsid w:val="00C65F40"/>
    <w:rsid w:val="00C712B6"/>
    <w:rsid w:val="00C77ED0"/>
    <w:rsid w:val="00C86A7C"/>
    <w:rsid w:val="00C873DC"/>
    <w:rsid w:val="00CB096F"/>
    <w:rsid w:val="00CB6E46"/>
    <w:rsid w:val="00CC7D14"/>
    <w:rsid w:val="00CC7FC8"/>
    <w:rsid w:val="00CD0A20"/>
    <w:rsid w:val="00CD1F37"/>
    <w:rsid w:val="00CD22EC"/>
    <w:rsid w:val="00CE5C26"/>
    <w:rsid w:val="00CF3B64"/>
    <w:rsid w:val="00CF47F8"/>
    <w:rsid w:val="00CF5E20"/>
    <w:rsid w:val="00CF78D4"/>
    <w:rsid w:val="00D217C4"/>
    <w:rsid w:val="00D31F9E"/>
    <w:rsid w:val="00D424A1"/>
    <w:rsid w:val="00D519CA"/>
    <w:rsid w:val="00D53082"/>
    <w:rsid w:val="00D54BF3"/>
    <w:rsid w:val="00D80338"/>
    <w:rsid w:val="00DA05D0"/>
    <w:rsid w:val="00DA0AE9"/>
    <w:rsid w:val="00DA286C"/>
    <w:rsid w:val="00DA33E1"/>
    <w:rsid w:val="00DB6BD7"/>
    <w:rsid w:val="00DC652F"/>
    <w:rsid w:val="00DD4346"/>
    <w:rsid w:val="00DD5721"/>
    <w:rsid w:val="00DD5852"/>
    <w:rsid w:val="00DF1072"/>
    <w:rsid w:val="00DF7B91"/>
    <w:rsid w:val="00E058B7"/>
    <w:rsid w:val="00E13C6F"/>
    <w:rsid w:val="00E250E7"/>
    <w:rsid w:val="00E271E6"/>
    <w:rsid w:val="00E47079"/>
    <w:rsid w:val="00E52F70"/>
    <w:rsid w:val="00E63DEC"/>
    <w:rsid w:val="00E66956"/>
    <w:rsid w:val="00E725FE"/>
    <w:rsid w:val="00E807C5"/>
    <w:rsid w:val="00E92260"/>
    <w:rsid w:val="00EA1482"/>
    <w:rsid w:val="00ED53BF"/>
    <w:rsid w:val="00F00FCE"/>
    <w:rsid w:val="00F12315"/>
    <w:rsid w:val="00F12728"/>
    <w:rsid w:val="00F23944"/>
    <w:rsid w:val="00F330D3"/>
    <w:rsid w:val="00F40150"/>
    <w:rsid w:val="00F4043F"/>
    <w:rsid w:val="00F53062"/>
    <w:rsid w:val="00F578D8"/>
    <w:rsid w:val="00F602F7"/>
    <w:rsid w:val="00F732D3"/>
    <w:rsid w:val="00F76027"/>
    <w:rsid w:val="00F81441"/>
    <w:rsid w:val="00F8441A"/>
    <w:rsid w:val="00F86846"/>
    <w:rsid w:val="00F915D1"/>
    <w:rsid w:val="00FA1726"/>
    <w:rsid w:val="00FA7F76"/>
    <w:rsid w:val="00FB04E4"/>
    <w:rsid w:val="00FB07B7"/>
    <w:rsid w:val="00FB64B0"/>
    <w:rsid w:val="00FB7D73"/>
    <w:rsid w:val="00FC0EB5"/>
    <w:rsid w:val="00FD62C8"/>
    <w:rsid w:val="00FD68E4"/>
    <w:rsid w:val="00FF6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80A24E8"/>
  <w15:docId w15:val="{6E9B300F-9251-4FE7-94F7-78925F23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02D0"/>
    <w:rPr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148D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1148D9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uiPriority w:val="99"/>
    <w:unhideWhenUsed/>
    <w:rsid w:val="005B5040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281D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81D26"/>
    <w:rPr>
      <w:rFonts w:ascii="Tahoma" w:hAnsi="Tahoma" w:cs="Tahoma"/>
      <w:sz w:val="16"/>
      <w:szCs w:val="16"/>
      <w:lang w:val="es-EC" w:eastAsia="es-EC"/>
    </w:rPr>
  </w:style>
  <w:style w:type="character" w:styleId="Nmerodepgina">
    <w:name w:val="page number"/>
    <w:basedOn w:val="Fuentedeprrafopredeter"/>
    <w:rsid w:val="003439F7"/>
  </w:style>
  <w:style w:type="character" w:customStyle="1" w:styleId="EncabezadoCar">
    <w:name w:val="Encabezado Car"/>
    <w:link w:val="Encabezado"/>
    <w:uiPriority w:val="99"/>
    <w:rsid w:val="003439F7"/>
    <w:rPr>
      <w:sz w:val="24"/>
      <w:szCs w:val="24"/>
      <w:lang w:val="es-EC" w:eastAsia="es-EC"/>
    </w:rPr>
  </w:style>
  <w:style w:type="table" w:styleId="Tablaconcuadrcula">
    <w:name w:val="Table Grid"/>
    <w:basedOn w:val="Tablanormal"/>
    <w:rsid w:val="001F5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37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35D9A-5106-429E-9380-BF04BEE1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Autoridad Portuaria de Manta</Company>
  <LinksUpToDate>false</LinksUpToDate>
  <CharactersWithSpaces>2854</CharactersWithSpaces>
  <SharedDoc>false</SharedDoc>
  <HLinks>
    <vt:vector size="6" baseType="variant">
      <vt:variant>
        <vt:i4>2621534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cid:image001.gif@01C59E77.453671E0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credenciales</dc:creator>
  <cp:keywords/>
  <dc:description/>
  <cp:lastModifiedBy>TPM - Fabian Mero (Jefe de Sistemas Integrados)</cp:lastModifiedBy>
  <cp:revision>6</cp:revision>
  <cp:lastPrinted>2014-09-26T17:15:00Z</cp:lastPrinted>
  <dcterms:created xsi:type="dcterms:W3CDTF">2024-09-02T21:03:00Z</dcterms:created>
  <dcterms:modified xsi:type="dcterms:W3CDTF">2024-09-04T20:54:00Z</dcterms:modified>
</cp:coreProperties>
</file>